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57998A60" wp14:paraId="106C5D07" wp14:textId="380454C4">
      <w:pPr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7998A60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Waymart Borough Council</w:t>
      </w:r>
    </w:p>
    <w:p xmlns:wp14="http://schemas.microsoft.com/office/word/2010/wordml" w:rsidP="57998A60" wp14:paraId="5B7AA266" wp14:textId="550339CB">
      <w:pPr>
        <w:spacing w:after="160" w:line="259" w:lineRule="auto"/>
        <w:ind w:firstLine="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7998A60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Meeting Minutes</w:t>
      </w:r>
    </w:p>
    <w:p xmlns:wp14="http://schemas.microsoft.com/office/word/2010/wordml" w:rsidP="57998A60" wp14:paraId="32EE3819" wp14:textId="71D6918F">
      <w:pPr>
        <w:spacing w:before="0" w:beforeAutospacing="off" w:after="160" w:afterAutospacing="off" w:line="259" w:lineRule="auto"/>
        <w:ind w:left="0" w:right="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7998A60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November 14, 2023</w:t>
      </w:r>
    </w:p>
    <w:p xmlns:wp14="http://schemas.microsoft.com/office/word/2010/wordml" w:rsidP="57998A60" wp14:paraId="68F76299" wp14:textId="18BB2CFA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7998A60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The regular monthly meeting of the Waymart Borough Council was held on the above date at 6:30 PM in the Waymart Borough Building. Vice President Shane Bayly presided over the meeting and called it to order following the Pledge of Allegiance to the Flag.</w:t>
      </w:r>
    </w:p>
    <w:p xmlns:wp14="http://schemas.microsoft.com/office/word/2010/wordml" w:rsidP="721DD8A7" wp14:paraId="0837AA59" wp14:textId="7C3E7712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Attendance- ELECTED- 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1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President: Donald McDonough,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Vice President: Shane Bayly, Darren 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Howell,</w:t>
      </w:r>
      <w:r w:rsidRPr="721DD8A7" w:rsidR="5E3E4BC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Donald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Miller, Craig 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Spewak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, Randy Thorpe, Jane Varcoe APPOINTED- Attorney Christopher Farrell: Solicitor, Michelle 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Gogolski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: Treasurer, Heather Hess: Secretary</w:t>
      </w:r>
    </w:p>
    <w:p xmlns:wp14="http://schemas.microsoft.com/office/word/2010/wordml" w:rsidP="57998A60" wp14:paraId="32F1ADF3" wp14:textId="6F1324D2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7998A60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Minutes- Minutes were taken and typed by Heather Hess</w:t>
      </w:r>
    </w:p>
    <w:p xmlns:wp14="http://schemas.microsoft.com/office/word/2010/wordml" w:rsidP="721DD8A7" wp14:paraId="7E07BDD1" wp14:textId="4A41C336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Minutes from the October 10, 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2023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meeting 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were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read, 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passed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and approved with a </w:t>
      </w:r>
      <w:r w:rsidRPr="721DD8A7" w:rsidR="148D1B3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Motion 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by Randy Thorpe and </w:t>
      </w:r>
      <w:r w:rsidRPr="721DD8A7" w:rsidR="148D1B3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</w:t>
      </w:r>
      <w:r w:rsidRPr="721DD8A7" w:rsidR="148D1B3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perscript"/>
          <w:lang w:val="en-US"/>
        </w:rPr>
        <w:t>nd</w:t>
      </w:r>
      <w:r w:rsidRPr="721DD8A7" w:rsidR="148D1B3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by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Craig 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Spewak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21DD8A7" w:rsidR="148D1B3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Motion 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was approved unanimously</w:t>
      </w:r>
    </w:p>
    <w:p xmlns:wp14="http://schemas.microsoft.com/office/word/2010/wordml" w:rsidP="721DD8A7" wp14:paraId="659A37E1" wp14:textId="4A389B8F">
      <w:pPr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Bill List-Michele 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Gogolski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- </w:t>
      </w:r>
      <w:r w:rsidRPr="721DD8A7" w:rsidR="148D1B3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Motion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to approve the bill list with corrections was made Randy Thorpe and </w:t>
      </w:r>
      <w:r w:rsidRPr="721DD8A7" w:rsidR="148D1B3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</w:t>
      </w:r>
      <w:r w:rsidRPr="721DD8A7" w:rsidR="148D1B3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perscript"/>
          <w:lang w:val="en-US"/>
        </w:rPr>
        <w:t>nd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by Don Miller </w:t>
      </w:r>
      <w:r w:rsidRPr="721DD8A7" w:rsidR="148D1B3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Motion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was approved unanimously</w:t>
      </w:r>
    </w:p>
    <w:p xmlns:wp14="http://schemas.microsoft.com/office/word/2010/wordml" w:rsidP="57998A60" wp14:paraId="5D733191" wp14:textId="58CB3B2A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7998A60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Police Report-Fred Glavich- Officer Fred Glavich read report-on file</w:t>
      </w:r>
    </w:p>
    <w:p xmlns:wp14="http://schemas.microsoft.com/office/word/2010/wordml" w:rsidP="721DD8A7" wp14:paraId="7E176044" wp14:textId="72C063F2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Fire Company-</w:t>
      </w:r>
      <w:r w:rsidRPr="721DD8A7" w:rsidR="1928B7A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Read the </w:t>
      </w:r>
      <w:r w:rsidRPr="721DD8A7" w:rsidR="173E540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monthly</w:t>
      </w:r>
      <w:r w:rsidRPr="721DD8A7" w:rsidR="1928B7A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report—20 calls for the month, </w:t>
      </w:r>
      <w:r w:rsidRPr="721DD8A7" w:rsidR="1928B7A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Reminded</w:t>
      </w:r>
      <w:r w:rsidRPr="721DD8A7" w:rsidR="1928B7A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that the Turkey Party fund raiser is 11/18</w:t>
      </w:r>
    </w:p>
    <w:p xmlns:wp14="http://schemas.microsoft.com/office/word/2010/wordml" w:rsidP="57998A60" wp14:paraId="49027EF1" wp14:textId="28D2EFC4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7998A60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Mayor’s Report-Charles Norella-</w:t>
      </w:r>
      <w:r w:rsidRPr="57998A60" w:rsidR="03D12A1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Mayor Norella thanked the Parties in the Park for the wonderful night on </w:t>
      </w:r>
      <w:r w:rsidRPr="57998A60" w:rsidR="03D12A1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Halloween</w:t>
      </w:r>
      <w:r w:rsidRPr="57998A60" w:rsidR="40C10D9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.</w:t>
      </w:r>
      <w:r w:rsidRPr="57998A60" w:rsidR="40C10D9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Thanked Haye</w:t>
      </w:r>
      <w:r w:rsidRPr="57998A60" w:rsidR="7F65F2C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’</w:t>
      </w:r>
      <w:r w:rsidRPr="57998A60" w:rsidR="40C10D9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 Market and Pioneer Construction for the donation of hot dogs and hot dog</w:t>
      </w:r>
      <w:r w:rsidRPr="57998A60" w:rsidR="1601E68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buns.</w:t>
      </w:r>
    </w:p>
    <w:p xmlns:wp14="http://schemas.microsoft.com/office/word/2010/wordml" w:rsidP="57998A60" wp14:paraId="4E7A9DAC" wp14:textId="7686C192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7998A60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Zoning Officer’s Report- Report attached to invoice</w:t>
      </w:r>
    </w:p>
    <w:p xmlns:wp14="http://schemas.microsoft.com/office/word/2010/wordml" w:rsidP="57998A60" wp14:paraId="1B5CBE04" wp14:textId="6101B208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7998A60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Solicitor’s Report-Attorney Christopher Farrell- No Report</w:t>
      </w:r>
    </w:p>
    <w:p xmlns:wp14="http://schemas.microsoft.com/office/word/2010/wordml" w:rsidP="721DD8A7" wp14:paraId="0F57CACF" wp14:textId="107FD927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Correspondence- </w:t>
      </w:r>
      <w:r w:rsidRPr="721DD8A7" w:rsidR="10901DC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Heather read a thank you from WEDCO for continuing support and a </w:t>
      </w:r>
      <w:r w:rsidRPr="721DD8A7" w:rsidR="37275C6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request for </w:t>
      </w:r>
      <w:r w:rsidRPr="721DD8A7" w:rsidR="10901DC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renewal </w:t>
      </w:r>
      <w:r w:rsidRPr="721DD8A7" w:rsidR="741C09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of</w:t>
      </w:r>
      <w:r w:rsidRPr="721DD8A7" w:rsidR="10901DC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membership, In</w:t>
      </w:r>
      <w:r w:rsidRPr="721DD8A7" w:rsidR="16F6B4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vitat</w:t>
      </w:r>
      <w:r w:rsidRPr="721DD8A7" w:rsidR="10901DC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ion for </w:t>
      </w:r>
      <w:r w:rsidRPr="721DD8A7" w:rsidR="6A002C2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Innovator of the Year Luncheon, Waymart Authority Minutes are available</w:t>
      </w:r>
    </w:p>
    <w:p xmlns:wp14="http://schemas.microsoft.com/office/word/2010/wordml" w:rsidP="57998A60" wp14:paraId="1AD9323C" wp14:textId="78BE71A4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7998A60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Guests and Citizens- </w:t>
      </w:r>
      <w:r w:rsidRPr="57998A60" w:rsidR="61E4940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Bearnice Rynearson voiced concerns about speeding on Carbondale Road. Feels that the intersection of Carbondale </w:t>
      </w:r>
      <w:r w:rsidRPr="57998A60" w:rsidR="730EBF0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Road and Myrtle Street. A discussion was held about Radar Signs and if Grants were available.</w:t>
      </w:r>
    </w:p>
    <w:p xmlns:wp14="http://schemas.microsoft.com/office/word/2010/wordml" w:rsidP="57998A60" wp14:paraId="798633EC" wp14:textId="30E62F97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7998A60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COMMITTEE REPORTS</w:t>
      </w:r>
    </w:p>
    <w:p xmlns:wp14="http://schemas.microsoft.com/office/word/2010/wordml" w:rsidP="721DD8A7" wp14:paraId="1481CB20" wp14:textId="70767461">
      <w:pPr>
        <w:pStyle w:val="Normal"/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Planning-Jane Varcoe-</w:t>
      </w:r>
      <w:r w:rsidRPr="721DD8A7" w:rsidR="5F5C7A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Application for Grants. </w:t>
      </w:r>
      <w:r w:rsidRPr="721DD8A7" w:rsidR="69AED11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3 </w:t>
      </w:r>
      <w:r w:rsidRPr="721DD8A7" w:rsidR="69AED11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Lifepacs</w:t>
      </w:r>
      <w:r w:rsidRPr="721DD8A7" w:rsidR="69AED11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for a total of </w:t>
      </w:r>
      <w:r w:rsidRPr="721DD8A7" w:rsidR="147355B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$</w:t>
      </w:r>
      <w:r w:rsidRPr="721DD8A7" w:rsidR="69AED11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60,</w:t>
      </w:r>
      <w:r w:rsidRPr="721DD8A7" w:rsidR="73C5C8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5</w:t>
      </w:r>
      <w:r w:rsidRPr="721DD8A7" w:rsidR="69AED11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52.00 and 6 Insulated Garage Doors for the Ambulance Building</w:t>
      </w:r>
      <w:r w:rsidRPr="721DD8A7" w:rsidR="31F4B47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$35, 400.00 </w:t>
      </w:r>
      <w:r w:rsidRPr="721DD8A7" w:rsidR="5F5C7A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Heather read</w:t>
      </w:r>
      <w:r w:rsidRPr="721DD8A7" w:rsidR="5F5C7A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21DD8A7" w:rsidR="3265F20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Resolution</w:t>
      </w:r>
      <w:r w:rsidRPr="721DD8A7" w:rsidR="3265F20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2023-5</w:t>
      </w:r>
      <w:r w:rsidRPr="721DD8A7" w:rsidR="19D187D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. </w:t>
      </w:r>
      <w:r w:rsidRPr="721DD8A7" w:rsidR="19D187D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Jane Varcoe made a </w:t>
      </w:r>
      <w:r w:rsidRPr="721DD8A7" w:rsidR="156745E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Motion</w:t>
      </w:r>
      <w:r w:rsidRPr="721DD8A7" w:rsidR="19D187D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to apply for LSA Grant </w:t>
      </w:r>
      <w:r w:rsidRPr="721DD8A7" w:rsidR="3B03475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in the amount of $35,400.00 for 6 Garage Doors and </w:t>
      </w:r>
      <w:r w:rsidRPr="721DD8A7" w:rsidR="3B03475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</w:t>
      </w:r>
      <w:r w:rsidRPr="721DD8A7" w:rsidR="3B03475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perscript"/>
          <w:lang w:val="en-US"/>
        </w:rPr>
        <w:t>nd</w:t>
      </w:r>
      <w:r w:rsidRPr="721DD8A7" w:rsidR="3B03475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by Randy Thorpe.</w:t>
      </w:r>
      <w:r w:rsidRPr="721DD8A7" w:rsidR="3B03475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21DD8A7" w:rsidR="38CBC8BC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Motion</w:t>
      </w:r>
      <w:r w:rsidRPr="721DD8A7" w:rsidR="38CBC8B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21DD8A7" w:rsidR="179F845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was approved </w:t>
      </w:r>
      <w:r w:rsidRPr="721DD8A7" w:rsidR="50511C6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unanimously.</w:t>
      </w:r>
      <w:r w:rsidRPr="721DD8A7" w:rsidR="179F845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21DD8A7" w:rsidR="3B03475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Jane Va</w:t>
      </w:r>
      <w:r w:rsidRPr="721DD8A7" w:rsidR="1CB27D3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rcoe made a </w:t>
      </w:r>
      <w:r w:rsidRPr="721DD8A7" w:rsidR="3614D35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Motion</w:t>
      </w:r>
      <w:r w:rsidRPr="721DD8A7" w:rsidR="1CB27D3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to apply for LSA Grant </w:t>
      </w:r>
      <w:r w:rsidRPr="721DD8A7" w:rsidR="1CB27D3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in the amount of</w:t>
      </w:r>
      <w:r w:rsidRPr="721DD8A7" w:rsidR="1CB27D3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21DD8A7" w:rsidR="5F355E2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$60,552.00 for 3 </w:t>
      </w:r>
      <w:r w:rsidRPr="721DD8A7" w:rsidR="5F355E2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Lifepacs</w:t>
      </w:r>
      <w:r w:rsidRPr="721DD8A7" w:rsidR="5F355E2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and </w:t>
      </w:r>
      <w:r w:rsidRPr="721DD8A7" w:rsidR="5F355E2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</w:t>
      </w:r>
      <w:r w:rsidRPr="721DD8A7" w:rsidR="5F355E2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perscript"/>
          <w:lang w:val="en-US"/>
        </w:rPr>
        <w:t>nd</w:t>
      </w:r>
      <w:r w:rsidRPr="721DD8A7" w:rsidR="5F355E2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21DD8A7" w:rsidR="5F355E2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by Randy Thorp</w:t>
      </w:r>
      <w:r w:rsidRPr="721DD8A7" w:rsidR="5157BBC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e. </w:t>
      </w:r>
      <w:r w:rsidRPr="721DD8A7" w:rsidR="2EB259D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Motion</w:t>
      </w:r>
      <w:r w:rsidRPr="721DD8A7" w:rsidR="2EB259D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21DD8A7" w:rsidR="5157BBC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was approved unanimously. She gave an update on the status of the DCNR and reported that Represent</w:t>
      </w:r>
      <w:r w:rsidRPr="721DD8A7" w:rsidR="4B68DC8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at</w:t>
      </w:r>
      <w:r w:rsidRPr="721DD8A7" w:rsidR="5157BBC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ive </w:t>
      </w:r>
      <w:r w:rsidRPr="721DD8A7" w:rsidR="5157BBC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Fritz </w:t>
      </w:r>
      <w:r w:rsidRPr="721DD8A7" w:rsidR="0357B66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will</w:t>
      </w:r>
      <w:r w:rsidRPr="721DD8A7" w:rsidR="0357B66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be taking the request to the Govenor. She also reported that the Borough has been given permission to put the </w:t>
      </w:r>
      <w:r w:rsidRPr="721DD8A7" w:rsidR="0259C1E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Material Shed anywhere on Borough property. Darren, </w:t>
      </w:r>
      <w:r w:rsidRPr="721DD8A7" w:rsidR="0259C1E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Craig</w:t>
      </w:r>
      <w:r w:rsidRPr="721DD8A7" w:rsidR="0259C1E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and Shane will </w:t>
      </w:r>
      <w:r w:rsidRPr="721DD8A7" w:rsidR="630B5B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investigate</w:t>
      </w:r>
      <w:r w:rsidRPr="721DD8A7" w:rsidR="0259C1E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21DD8A7" w:rsidR="0259C1E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possible land</w:t>
      </w:r>
      <w:r w:rsidRPr="721DD8A7" w:rsidR="0259C1E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options.</w:t>
      </w:r>
    </w:p>
    <w:p xmlns:wp14="http://schemas.microsoft.com/office/word/2010/wordml" w:rsidP="57998A60" wp14:paraId="20BACF56" wp14:textId="71EF621C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7998A60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President- Donald McDonough- Absent</w:t>
      </w:r>
    </w:p>
    <w:p xmlns:wp14="http://schemas.microsoft.com/office/word/2010/wordml" w:rsidP="694C4930" wp14:paraId="01BF0DA0" wp14:textId="00AEDE17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94C4930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Budget and Finance-Michele </w:t>
      </w:r>
      <w:r w:rsidRPr="694C4930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Gogolski</w:t>
      </w:r>
      <w:r w:rsidRPr="694C4930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- </w:t>
      </w:r>
      <w:r w:rsidRPr="694C4930" w:rsidR="1EE9E2D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No Report</w:t>
      </w:r>
    </w:p>
    <w:p xmlns:wp14="http://schemas.microsoft.com/office/word/2010/wordml" w:rsidP="721DD8A7" wp14:paraId="49850DEE" wp14:textId="43B3CC13">
      <w:pPr>
        <w:pStyle w:val="Normal"/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Streets and Roads-Shane Bayly- </w:t>
      </w:r>
      <w:r w:rsidRPr="721DD8A7" w:rsidR="7BE648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Leroy and Shane went through town and reviewed the catch basin concerns. He </w:t>
      </w:r>
      <w:r w:rsidRPr="721DD8A7" w:rsidR="7BE648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provided</w:t>
      </w:r>
      <w:r w:rsidRPr="721DD8A7" w:rsidR="7BE648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two quotes</w:t>
      </w:r>
      <w:r w:rsidRPr="721DD8A7" w:rsidR="519D69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:</w:t>
      </w:r>
      <w:r w:rsidRPr="721DD8A7" w:rsidR="7E3C557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21DD8A7" w:rsidR="4F7B97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Zeblocky $6,700.00 and </w:t>
      </w:r>
      <w:r w:rsidRPr="721DD8A7" w:rsidR="69C4C66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SJM3</w:t>
      </w:r>
      <w:r w:rsidRPr="721DD8A7" w:rsidR="4F7B97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$18,350.00. </w:t>
      </w:r>
      <w:r w:rsidRPr="721DD8A7" w:rsidR="7E3C557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Two</w:t>
      </w:r>
      <w:r w:rsidRPr="721DD8A7" w:rsidR="2FE68C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catch basins </w:t>
      </w:r>
      <w:r w:rsidRPr="721DD8A7" w:rsidR="7E3C557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21DD8A7" w:rsidR="7E3C557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need to be prioritized. Discussion was held about funds</w:t>
      </w:r>
      <w:r w:rsidRPr="721DD8A7" w:rsidR="492A354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. A </w:t>
      </w:r>
      <w:r w:rsidRPr="721DD8A7" w:rsidR="492A354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Motion</w:t>
      </w:r>
      <w:r w:rsidRPr="721DD8A7" w:rsidR="492A354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was made by Randy Thorpe to accept the </w:t>
      </w:r>
      <w:r w:rsidRPr="721DD8A7" w:rsidR="5F21376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Zeblocky</w:t>
      </w:r>
      <w:r w:rsidRPr="721DD8A7" w:rsidR="492A354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quote and </w:t>
      </w:r>
      <w:r w:rsidRPr="721DD8A7" w:rsidR="492A354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</w:t>
      </w:r>
      <w:r w:rsidRPr="721DD8A7" w:rsidR="492A354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perscript"/>
          <w:lang w:val="en-US"/>
        </w:rPr>
        <w:t>nd</w:t>
      </w:r>
      <w:r w:rsidRPr="721DD8A7" w:rsidR="4347D10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21DD8A7" w:rsidR="4347D1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by Darren Thorpe. </w:t>
      </w:r>
      <w:r w:rsidRPr="721DD8A7" w:rsidR="5DE77B0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Motion</w:t>
      </w:r>
      <w:r w:rsidRPr="721DD8A7" w:rsidR="5DE77B0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was approved unanimously. </w:t>
      </w:r>
      <w:r w:rsidRPr="721DD8A7" w:rsidR="4347D1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A pallet rack needs to be </w:t>
      </w:r>
      <w:r w:rsidRPr="721DD8A7" w:rsidR="4347D1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purchased</w:t>
      </w:r>
      <w:r w:rsidRPr="721DD8A7" w:rsidR="4347D1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to load t</w:t>
      </w:r>
      <w:r w:rsidRPr="721DD8A7" w:rsidR="0E35B0D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he salt, </w:t>
      </w:r>
      <w:r w:rsidRPr="721DD8A7" w:rsidR="6A4525D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A </w:t>
      </w:r>
      <w:r w:rsidRPr="721DD8A7" w:rsidR="6A4525D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Moti</w:t>
      </w:r>
      <w:r w:rsidRPr="721DD8A7" w:rsidR="49E7669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on</w:t>
      </w:r>
      <w:r w:rsidRPr="721DD8A7" w:rsidR="49E7669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was made to </w:t>
      </w:r>
      <w:r w:rsidRPr="721DD8A7" w:rsidR="49E7669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purchase</w:t>
      </w:r>
      <w:r w:rsidRPr="721DD8A7" w:rsidR="49E7669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a pallet rack by </w:t>
      </w:r>
      <w:r w:rsidRPr="721DD8A7" w:rsidR="1960319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Randy Thorpe and 2</w:t>
      </w:r>
      <w:r w:rsidRPr="721DD8A7" w:rsidR="1960319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perscript"/>
          <w:lang w:val="en-US"/>
        </w:rPr>
        <w:t>nd</w:t>
      </w:r>
      <w:r w:rsidRPr="721DD8A7" w:rsidR="1960319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by Don Miller.</w:t>
      </w:r>
      <w:r w:rsidRPr="721DD8A7" w:rsidR="35F610D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21DD8A7" w:rsidR="35F610D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Motion</w:t>
      </w:r>
      <w:r w:rsidRPr="721DD8A7" w:rsidR="35F610D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was approved unanimously.</w:t>
      </w:r>
    </w:p>
    <w:p xmlns:wp14="http://schemas.microsoft.com/office/word/2010/wordml" w:rsidP="57998A60" wp14:paraId="670E0DDC" wp14:textId="7D2CC9D9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7998A60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Parks and Recreation-Craig Spewak- No Report</w:t>
      </w:r>
      <w:r>
        <w:tab/>
      </w:r>
    </w:p>
    <w:p xmlns:wp14="http://schemas.microsoft.com/office/word/2010/wordml" w:rsidP="721DD8A7" wp14:paraId="2C5D0D9E" wp14:textId="31D92335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Utilities-Don Miller-</w:t>
      </w:r>
      <w:r w:rsidRPr="721DD8A7" w:rsidR="70BBB0E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Price for signs $3,000.00</w:t>
      </w:r>
      <w:r w:rsidRPr="721DD8A7" w:rsidR="6170C18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-still </w:t>
      </w:r>
      <w:r w:rsidRPr="721DD8A7" w:rsidR="6170C18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waiting</w:t>
      </w:r>
      <w:r w:rsidRPr="721DD8A7" w:rsidR="6170C18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to hear about some of the lights that are out in town.</w:t>
      </w:r>
    </w:p>
    <w:p xmlns:wp14="http://schemas.microsoft.com/office/word/2010/wordml" w:rsidP="721DD8A7" wp14:paraId="76E83BE2" wp14:textId="7C758570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Safety-Darren Howell- </w:t>
      </w:r>
      <w:r w:rsidRPr="721DD8A7" w:rsidR="1CB1051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Voiced concern that the baseball field is still not </w:t>
      </w:r>
      <w:r w:rsidRPr="721DD8A7" w:rsidR="1CB1051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progressing</w:t>
      </w:r>
      <w:r w:rsidRPr="721DD8A7" w:rsidR="1CB1051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and</w:t>
      </w:r>
      <w:r w:rsidRPr="721DD8A7" w:rsidR="1892CF4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again stated that the curren</w:t>
      </w:r>
      <w:r w:rsidRPr="721DD8A7" w:rsidR="026A0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t plan is not </w:t>
      </w:r>
      <w:r w:rsidRPr="721DD8A7" w:rsidR="026A0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appropriate for</w:t>
      </w:r>
      <w:r w:rsidRPr="721DD8A7" w:rsidR="026A0E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needs of the community.</w:t>
      </w:r>
    </w:p>
    <w:p xmlns:wp14="http://schemas.microsoft.com/office/word/2010/wordml" w:rsidP="57998A60" wp14:paraId="76EC8FB2" wp14:textId="7FC7C725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7998A60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Purchasing and Building-Randy Thorpe- No Report</w:t>
      </w:r>
    </w:p>
    <w:p xmlns:wp14="http://schemas.microsoft.com/office/word/2010/wordml" w:rsidP="57998A60" wp14:paraId="761250A6" wp14:textId="4650649C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7998A60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Old Business-</w:t>
      </w:r>
    </w:p>
    <w:p xmlns:wp14="http://schemas.microsoft.com/office/word/2010/wordml" w:rsidP="721DD8A7" wp14:paraId="39314018" wp14:textId="071526B0">
      <w:pPr>
        <w:pStyle w:val="Normal"/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New Business- A </w:t>
      </w:r>
      <w:r w:rsidRPr="721DD8A7" w:rsidR="6870BDD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Motion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to advertise the 2024 Budget Workshop on November 28, 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2023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at 6:30 was made by Craig 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Spewak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and 2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perscript"/>
          <w:lang w:val="en-US"/>
        </w:rPr>
        <w:t>nd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by Jane Varcoe, The </w:t>
      </w:r>
      <w:r w:rsidRPr="721DD8A7" w:rsidR="25B911F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Motion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was approved unanimously, A </w:t>
      </w:r>
      <w:r w:rsidRPr="721DD8A7" w:rsidR="5B7EB30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Motion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to renew the WEDCO membership was made by Jane Varcoe and </w:t>
      </w:r>
      <w:r w:rsidRPr="721DD8A7" w:rsidR="148D1B3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</w:t>
      </w:r>
      <w:r w:rsidRPr="721DD8A7" w:rsidR="148D1B3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perscript"/>
          <w:lang w:val="en-US"/>
        </w:rPr>
        <w:t>nd</w:t>
      </w:r>
      <w:r w:rsidRPr="721DD8A7" w:rsidR="148D1B3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by Randy Thorpe. The </w:t>
      </w:r>
      <w:r w:rsidRPr="721DD8A7" w:rsidR="7D47A47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Motion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was approved unanimously. A </w:t>
      </w:r>
      <w:r w:rsidRPr="721DD8A7" w:rsidR="3B8F4A9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Motion</w:t>
      </w:r>
      <w:r w:rsidRPr="721DD8A7" w:rsidR="3B8F4A9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to advertise the reorganization meeting </w:t>
      </w:r>
      <w:r w:rsidRPr="721DD8A7" w:rsidR="3DF1D83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and </w:t>
      </w:r>
      <w:r w:rsidRPr="721DD8A7" w:rsidR="2C5A583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regularly</w:t>
      </w:r>
      <w:r w:rsidRPr="721DD8A7" w:rsidR="3DF1D83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scheduled meeting 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on </w:t>
      </w:r>
      <w:r w:rsidRPr="721DD8A7" w:rsidR="0B95195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January</w:t>
      </w:r>
      <w:r w:rsidRPr="721DD8A7" w:rsidR="0B95195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2, </w:t>
      </w:r>
      <w:r w:rsidRPr="721DD8A7" w:rsidR="0B95195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2024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was made by Darren Howell and 2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perscript"/>
          <w:lang w:val="en-US"/>
        </w:rPr>
        <w:t>nd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by Craig 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Spewak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. The </w:t>
      </w:r>
      <w:r w:rsidRPr="721DD8A7" w:rsidR="148D1B3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Motion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was approved unanimously</w:t>
      </w:r>
      <w:r w:rsidRPr="721DD8A7" w:rsidR="663F9D1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. The mayor distributed a </w:t>
      </w:r>
      <w:r w:rsidRPr="721DD8A7" w:rsidR="474D2F8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salary</w:t>
      </w:r>
      <w:r w:rsidRPr="721DD8A7" w:rsidR="663F9D1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list for the Police list and requested an increase in pay for the Police force to be considered in the </w:t>
      </w:r>
      <w:r w:rsidRPr="721DD8A7" w:rsidR="5FD906B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2024 budget.</w:t>
      </w:r>
    </w:p>
    <w:p xmlns:wp14="http://schemas.microsoft.com/office/word/2010/wordml" w:rsidP="57998A60" wp14:paraId="336214D9" wp14:textId="3486848E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7998A60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Adjournment-</w:t>
      </w:r>
    </w:p>
    <w:p xmlns:wp14="http://schemas.microsoft.com/office/word/2010/wordml" w:rsidP="721DD8A7" wp14:paraId="10EA43BF" wp14:textId="38A0DC34">
      <w:pPr>
        <w:pStyle w:val="Normal"/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With there being 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no further business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a </w:t>
      </w:r>
      <w:r w:rsidRPr="721DD8A7" w:rsidR="148D1B3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Motion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was made by Craig 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Spew</w:t>
      </w:r>
      <w:r w:rsidRPr="721DD8A7" w:rsidR="4BBB41E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k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and </w:t>
      </w:r>
      <w:r w:rsidRPr="721DD8A7" w:rsidR="148D1B3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</w:t>
      </w:r>
      <w:r w:rsidRPr="721DD8A7" w:rsidR="148D1B3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perscript"/>
          <w:lang w:val="en-US"/>
        </w:rPr>
        <w:t>nd</w:t>
      </w:r>
      <w:r w:rsidRPr="721DD8A7" w:rsidR="148D1B3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by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Don Miller to adjourn. The </w:t>
      </w:r>
      <w:r w:rsidRPr="721DD8A7" w:rsidR="0D043DB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Motion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was approved unanimously</w:t>
      </w:r>
      <w:r w:rsidRPr="721DD8A7" w:rsidR="55863DF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. T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he meeting was adjourned at 7:39 PM. The next meeting will be December 12, 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2023</w:t>
      </w:r>
      <w:r w:rsidRPr="721DD8A7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at the Borough Building unless otherwise specified.</w:t>
      </w:r>
    </w:p>
    <w:p xmlns:wp14="http://schemas.microsoft.com/office/word/2010/wordml" w:rsidP="57998A60" wp14:paraId="4F87E4BD" wp14:textId="10F98A44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7998A60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Submitted By:</w:t>
      </w:r>
    </w:p>
    <w:p xmlns:wp14="http://schemas.microsoft.com/office/word/2010/wordml" w:rsidP="57998A60" wp14:paraId="21F6A33F" wp14:textId="594F2C2A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7998A60" w:rsidR="148D1B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Heather E. Hess</w:t>
      </w:r>
    </w:p>
    <w:p xmlns:wp14="http://schemas.microsoft.com/office/word/2010/wordml" w:rsidP="57998A60" wp14:paraId="2C078E63" wp14:textId="7DB82B4E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459CC65"/>
    <w:rsid w:val="01309B57"/>
    <w:rsid w:val="0259C1E6"/>
    <w:rsid w:val="026A0E13"/>
    <w:rsid w:val="0357B663"/>
    <w:rsid w:val="03D12A1E"/>
    <w:rsid w:val="0502460A"/>
    <w:rsid w:val="06F908FC"/>
    <w:rsid w:val="0B71878E"/>
    <w:rsid w:val="0B951954"/>
    <w:rsid w:val="0D043DB8"/>
    <w:rsid w:val="0E011AE2"/>
    <w:rsid w:val="0E35B0DE"/>
    <w:rsid w:val="0EE0A670"/>
    <w:rsid w:val="10901DCC"/>
    <w:rsid w:val="11E0C912"/>
    <w:rsid w:val="147355B1"/>
    <w:rsid w:val="148D1B30"/>
    <w:rsid w:val="156745ED"/>
    <w:rsid w:val="1601E688"/>
    <w:rsid w:val="16F6B430"/>
    <w:rsid w:val="171F449C"/>
    <w:rsid w:val="173E540E"/>
    <w:rsid w:val="179F8456"/>
    <w:rsid w:val="1892CF40"/>
    <w:rsid w:val="1928B7AB"/>
    <w:rsid w:val="1960319A"/>
    <w:rsid w:val="19D187D1"/>
    <w:rsid w:val="1A56E55E"/>
    <w:rsid w:val="1BF2B5BF"/>
    <w:rsid w:val="1C7B6E4B"/>
    <w:rsid w:val="1CB10516"/>
    <w:rsid w:val="1CB27D33"/>
    <w:rsid w:val="1EE9E2D8"/>
    <w:rsid w:val="20C755D2"/>
    <w:rsid w:val="21A6FBC1"/>
    <w:rsid w:val="22D18772"/>
    <w:rsid w:val="2342CC22"/>
    <w:rsid w:val="24E4A9F2"/>
    <w:rsid w:val="25B911F7"/>
    <w:rsid w:val="28457E1F"/>
    <w:rsid w:val="2AFBE7D7"/>
    <w:rsid w:val="2B4B9235"/>
    <w:rsid w:val="2C08D327"/>
    <w:rsid w:val="2C5A583B"/>
    <w:rsid w:val="2C97B838"/>
    <w:rsid w:val="2CEBC64C"/>
    <w:rsid w:val="2EB259D4"/>
    <w:rsid w:val="2EB528A7"/>
    <w:rsid w:val="2FE68C7B"/>
    <w:rsid w:val="31F4B473"/>
    <w:rsid w:val="3265F20E"/>
    <w:rsid w:val="35E173BA"/>
    <w:rsid w:val="35F610D5"/>
    <w:rsid w:val="3614D354"/>
    <w:rsid w:val="368A5665"/>
    <w:rsid w:val="37120B9C"/>
    <w:rsid w:val="37275C62"/>
    <w:rsid w:val="38CBC8BC"/>
    <w:rsid w:val="3B03475A"/>
    <w:rsid w:val="3B8F4A9A"/>
    <w:rsid w:val="3B9BCE0B"/>
    <w:rsid w:val="3CBD0B51"/>
    <w:rsid w:val="3D346F1B"/>
    <w:rsid w:val="3D379E6C"/>
    <w:rsid w:val="3DF1D83F"/>
    <w:rsid w:val="3F04F879"/>
    <w:rsid w:val="3F78550D"/>
    <w:rsid w:val="3FA57E03"/>
    <w:rsid w:val="40398A7C"/>
    <w:rsid w:val="40C10D98"/>
    <w:rsid w:val="4114256E"/>
    <w:rsid w:val="41D4F692"/>
    <w:rsid w:val="43250B0C"/>
    <w:rsid w:val="4347D106"/>
    <w:rsid w:val="4370C6F3"/>
    <w:rsid w:val="45271F20"/>
    <w:rsid w:val="45B5D0B2"/>
    <w:rsid w:val="463A6364"/>
    <w:rsid w:val="474D2F89"/>
    <w:rsid w:val="492A3548"/>
    <w:rsid w:val="49E76698"/>
    <w:rsid w:val="4B68DC83"/>
    <w:rsid w:val="4BBB41E3"/>
    <w:rsid w:val="4F2309C9"/>
    <w:rsid w:val="4F7B975F"/>
    <w:rsid w:val="50511C6E"/>
    <w:rsid w:val="50A5B1CD"/>
    <w:rsid w:val="5157BBCB"/>
    <w:rsid w:val="519D6999"/>
    <w:rsid w:val="55863DF7"/>
    <w:rsid w:val="558D7CD6"/>
    <w:rsid w:val="563105DD"/>
    <w:rsid w:val="57998A60"/>
    <w:rsid w:val="57A17842"/>
    <w:rsid w:val="5B7EB307"/>
    <w:rsid w:val="5BFE92E7"/>
    <w:rsid w:val="5D9A6348"/>
    <w:rsid w:val="5DA38355"/>
    <w:rsid w:val="5DE77B0D"/>
    <w:rsid w:val="5E3E4BC0"/>
    <w:rsid w:val="5F21376C"/>
    <w:rsid w:val="5F355E2A"/>
    <w:rsid w:val="5F587C13"/>
    <w:rsid w:val="5F5C7A1B"/>
    <w:rsid w:val="5FA437FA"/>
    <w:rsid w:val="5FD906BA"/>
    <w:rsid w:val="60F44C74"/>
    <w:rsid w:val="6170C183"/>
    <w:rsid w:val="61A6F647"/>
    <w:rsid w:val="61E49407"/>
    <w:rsid w:val="61E80F67"/>
    <w:rsid w:val="6257A5F8"/>
    <w:rsid w:val="628F2418"/>
    <w:rsid w:val="630B5B61"/>
    <w:rsid w:val="63FB63DF"/>
    <w:rsid w:val="6459CC65"/>
    <w:rsid w:val="652C696E"/>
    <w:rsid w:val="663F9D1E"/>
    <w:rsid w:val="6870BDDF"/>
    <w:rsid w:val="694C4930"/>
    <w:rsid w:val="69AED11E"/>
    <w:rsid w:val="69C4C666"/>
    <w:rsid w:val="6A002C22"/>
    <w:rsid w:val="6A4525D5"/>
    <w:rsid w:val="6CD922D4"/>
    <w:rsid w:val="6E74F335"/>
    <w:rsid w:val="6EAD6A12"/>
    <w:rsid w:val="6F65AB2F"/>
    <w:rsid w:val="70BBB0EE"/>
    <w:rsid w:val="71AC93F7"/>
    <w:rsid w:val="721DD8A7"/>
    <w:rsid w:val="730EBF09"/>
    <w:rsid w:val="735E92CB"/>
    <w:rsid w:val="73C5C849"/>
    <w:rsid w:val="741C096D"/>
    <w:rsid w:val="76AD306B"/>
    <w:rsid w:val="76B87BF7"/>
    <w:rsid w:val="7BE64849"/>
    <w:rsid w:val="7D47A47B"/>
    <w:rsid w:val="7D62A332"/>
    <w:rsid w:val="7E3C5570"/>
    <w:rsid w:val="7ECB7B62"/>
    <w:rsid w:val="7F65F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9CC65"/>
  <w15:chartTrackingRefBased/>
  <w15:docId w15:val="{1C02A6C8-7854-4D87-BDE9-036EC4639B5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2023-12-11T18:17:46.7678638Z</dcterms:created>
  <dcterms:modified xsi:type="dcterms:W3CDTF">2023-12-12T16:24:07.9525507Z</dcterms:modified>
  <dc:creator>Hess, Heather</dc:creator>
  <lastModifiedBy>Hess, Heather</lastModifiedBy>
</coreProperties>
</file>